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CE335" w14:textId="77777777" w:rsidR="00F942D8" w:rsidRDefault="00F942D8" w:rsidP="00F942D8">
      <w:pPr>
        <w:pStyle w:val="NormalWeb"/>
        <w:jc w:val="center"/>
      </w:pPr>
      <w:bookmarkStart w:id="0" w:name="WHR_Chart"/>
      <w:r>
        <w:rPr>
          <w:rStyle w:val="Strong"/>
          <w:rFonts w:ascii="Arial" w:hAnsi="Arial" w:cs="Arial"/>
          <w:color w:val="31A4A4"/>
          <w:sz w:val="27"/>
          <w:szCs w:val="27"/>
        </w:rPr>
        <w:t>Working Heart Rate Range Chart</w:t>
      </w:r>
      <w:bookmarkEnd w:id="0"/>
      <w:r>
        <w:rPr>
          <w:rFonts w:ascii="Arial" w:hAnsi="Arial" w:cs="Arial"/>
          <w:b/>
          <w:bCs/>
          <w:color w:val="31A4A4"/>
        </w:rPr>
        <w:br/>
      </w:r>
      <w:r>
        <w:rPr>
          <w:rFonts w:ascii="Arial" w:hAnsi="Arial" w:cs="Arial"/>
          <w:sz w:val="20"/>
          <w:szCs w:val="20"/>
        </w:rPr>
        <w:t>Beats Per Minute (BPM)</w:t>
      </w:r>
    </w:p>
    <w:tbl>
      <w:tblPr>
        <w:tblW w:w="5000" w:type="pct"/>
        <w:jc w:val="center"/>
        <w:tblCellSpacing w:w="15" w:type="dxa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shd w:val="clear" w:color="auto" w:fill="EFEFE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69"/>
        <w:gridCol w:w="955"/>
        <w:gridCol w:w="955"/>
        <w:gridCol w:w="955"/>
        <w:gridCol w:w="955"/>
        <w:gridCol w:w="955"/>
        <w:gridCol w:w="955"/>
        <w:gridCol w:w="955"/>
        <w:gridCol w:w="970"/>
      </w:tblGrid>
      <w:tr w:rsidR="00F942D8" w14:paraId="4678588D" w14:textId="77777777">
        <w:trPr>
          <w:trHeight w:val="255"/>
          <w:tblCellSpacing w:w="15" w:type="dxa"/>
          <w:jc w:val="center"/>
        </w:trPr>
        <w:tc>
          <w:tcPr>
            <w:tcW w:w="450" w:type="pct"/>
            <w:vMerge w:val="restar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vAlign w:val="bottom"/>
          </w:tcPr>
          <w:p w14:paraId="32957425" w14:textId="77777777" w:rsidR="00F942D8" w:rsidRDefault="00F942D8">
            <w:pPr>
              <w:jc w:val="center"/>
              <w:rPr>
                <w:b/>
                <w:bCs/>
              </w:rPr>
            </w:pPr>
            <w:r w:rsidRPr="00841129">
              <w:rPr>
                <w:rStyle w:val="Strong"/>
                <w:rFonts w:ascii="Arial" w:hAnsi="Arial" w:cs="Arial"/>
                <w:color w:val="005050"/>
                <w:sz w:val="15"/>
                <w:szCs w:val="15"/>
              </w:rPr>
              <w:t>Resting Heart Rate</w:t>
            </w:r>
          </w:p>
        </w:tc>
        <w:tc>
          <w:tcPr>
            <w:tcW w:w="3600" w:type="pct"/>
            <w:gridSpan w:val="8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vAlign w:val="bottom"/>
          </w:tcPr>
          <w:p w14:paraId="2A958E14" w14:textId="77777777" w:rsidR="00F942D8" w:rsidRDefault="00F942D8">
            <w:pPr>
              <w:jc w:val="center"/>
              <w:rPr>
                <w:b/>
                <w:bCs/>
              </w:rPr>
            </w:pPr>
            <w:r w:rsidRPr="00841129">
              <w:rPr>
                <w:rStyle w:val="Strong"/>
                <w:rFonts w:ascii="Arial" w:hAnsi="Arial" w:cs="Arial"/>
                <w:color w:val="005050"/>
                <w:sz w:val="20"/>
                <w:szCs w:val="20"/>
              </w:rPr>
              <w:t>Age</w:t>
            </w:r>
          </w:p>
        </w:tc>
      </w:tr>
      <w:tr w:rsidR="00F942D8" w14:paraId="317120D3" w14:textId="77777777">
        <w:trPr>
          <w:trHeight w:val="255"/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vAlign w:val="center"/>
          </w:tcPr>
          <w:p w14:paraId="11E9F769" w14:textId="77777777" w:rsidR="00F942D8" w:rsidRDefault="00F942D8">
            <w:pPr>
              <w:rPr>
                <w:b/>
                <w:bCs/>
              </w:rPr>
            </w:pP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vAlign w:val="bottom"/>
          </w:tcPr>
          <w:p w14:paraId="57C536FB" w14:textId="77777777" w:rsidR="00F942D8" w:rsidRDefault="00F942D8">
            <w:pPr>
              <w:jc w:val="center"/>
              <w:rPr>
                <w:b/>
                <w:bCs/>
              </w:rPr>
            </w:pPr>
            <w:r w:rsidRPr="00841129">
              <w:rPr>
                <w:rStyle w:val="Strong"/>
                <w:rFonts w:ascii="Arial" w:hAnsi="Arial" w:cs="Arial"/>
                <w:color w:val="005050"/>
                <w:sz w:val="15"/>
                <w:szCs w:val="15"/>
              </w:rPr>
              <w:t>30 &amp; Under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vAlign w:val="bottom"/>
          </w:tcPr>
          <w:p w14:paraId="43DB3218" w14:textId="77777777" w:rsidR="00F942D8" w:rsidRDefault="00F942D8">
            <w:pPr>
              <w:jc w:val="center"/>
              <w:rPr>
                <w:b/>
                <w:bCs/>
              </w:rPr>
            </w:pPr>
            <w:r w:rsidRPr="00841129">
              <w:rPr>
                <w:rStyle w:val="Strong"/>
                <w:rFonts w:ascii="Arial" w:hAnsi="Arial" w:cs="Arial"/>
                <w:color w:val="005050"/>
                <w:sz w:val="15"/>
                <w:szCs w:val="15"/>
              </w:rPr>
              <w:t>31-40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vAlign w:val="bottom"/>
          </w:tcPr>
          <w:p w14:paraId="4B1DA6AC" w14:textId="77777777" w:rsidR="00F942D8" w:rsidRDefault="00F942D8">
            <w:pPr>
              <w:jc w:val="center"/>
              <w:rPr>
                <w:b/>
                <w:bCs/>
              </w:rPr>
            </w:pPr>
            <w:r w:rsidRPr="00841129">
              <w:rPr>
                <w:rStyle w:val="Strong"/>
                <w:rFonts w:ascii="Arial" w:hAnsi="Arial" w:cs="Arial"/>
                <w:color w:val="005050"/>
                <w:sz w:val="15"/>
                <w:szCs w:val="15"/>
              </w:rPr>
              <w:t>41-45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vAlign w:val="bottom"/>
          </w:tcPr>
          <w:p w14:paraId="4B8FFA29" w14:textId="77777777" w:rsidR="00F942D8" w:rsidRDefault="00F942D8">
            <w:pPr>
              <w:jc w:val="center"/>
              <w:rPr>
                <w:b/>
                <w:bCs/>
              </w:rPr>
            </w:pPr>
            <w:r w:rsidRPr="00841129">
              <w:rPr>
                <w:rStyle w:val="Strong"/>
                <w:rFonts w:ascii="Arial" w:hAnsi="Arial" w:cs="Arial"/>
                <w:color w:val="005050"/>
                <w:sz w:val="15"/>
                <w:szCs w:val="15"/>
              </w:rPr>
              <w:t>46-50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vAlign w:val="bottom"/>
          </w:tcPr>
          <w:p w14:paraId="6D7CE363" w14:textId="77777777" w:rsidR="00F942D8" w:rsidRDefault="00F942D8">
            <w:pPr>
              <w:jc w:val="center"/>
              <w:rPr>
                <w:b/>
                <w:bCs/>
              </w:rPr>
            </w:pPr>
            <w:r w:rsidRPr="00841129">
              <w:rPr>
                <w:rStyle w:val="Strong"/>
                <w:rFonts w:ascii="Arial" w:hAnsi="Arial" w:cs="Arial"/>
                <w:color w:val="005050"/>
                <w:sz w:val="15"/>
                <w:szCs w:val="15"/>
              </w:rPr>
              <w:t>51-55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vAlign w:val="bottom"/>
          </w:tcPr>
          <w:p w14:paraId="6B2C4DC4" w14:textId="77777777" w:rsidR="00F942D8" w:rsidRDefault="00F942D8">
            <w:pPr>
              <w:jc w:val="center"/>
              <w:rPr>
                <w:b/>
                <w:bCs/>
              </w:rPr>
            </w:pPr>
            <w:r w:rsidRPr="00841129">
              <w:rPr>
                <w:rStyle w:val="Strong"/>
                <w:rFonts w:ascii="Arial" w:hAnsi="Arial" w:cs="Arial"/>
                <w:color w:val="005050"/>
                <w:sz w:val="15"/>
                <w:szCs w:val="15"/>
              </w:rPr>
              <w:t>56-60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vAlign w:val="bottom"/>
          </w:tcPr>
          <w:p w14:paraId="1DB03B56" w14:textId="77777777" w:rsidR="00F942D8" w:rsidRDefault="00F942D8">
            <w:pPr>
              <w:jc w:val="center"/>
              <w:rPr>
                <w:b/>
                <w:bCs/>
              </w:rPr>
            </w:pPr>
            <w:r w:rsidRPr="00841129">
              <w:rPr>
                <w:rStyle w:val="Strong"/>
                <w:rFonts w:ascii="Arial" w:hAnsi="Arial" w:cs="Arial"/>
                <w:color w:val="005050"/>
                <w:sz w:val="15"/>
                <w:szCs w:val="15"/>
              </w:rPr>
              <w:t>61-65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vAlign w:val="bottom"/>
          </w:tcPr>
          <w:p w14:paraId="0CE111B6" w14:textId="77777777" w:rsidR="00F942D8" w:rsidRDefault="00F942D8">
            <w:pPr>
              <w:jc w:val="center"/>
              <w:rPr>
                <w:b/>
                <w:bCs/>
              </w:rPr>
            </w:pPr>
            <w:r w:rsidRPr="00841129">
              <w:rPr>
                <w:rStyle w:val="Strong"/>
                <w:rFonts w:ascii="Arial" w:hAnsi="Arial" w:cs="Arial"/>
                <w:color w:val="005050"/>
                <w:sz w:val="15"/>
                <w:szCs w:val="15"/>
              </w:rPr>
              <w:t>Over 65</w:t>
            </w:r>
          </w:p>
        </w:tc>
      </w:tr>
      <w:tr w:rsidR="00F942D8" w14:paraId="537CA1C8" w14:textId="77777777">
        <w:trPr>
          <w:trHeight w:val="270"/>
          <w:tblCellSpacing w:w="15" w:type="dxa"/>
          <w:jc w:val="center"/>
        </w:trPr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C0510D9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50-51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496438A3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24DD9CF5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4DB3161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130-180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48022FED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16F58133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36A3CCB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120-160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DAB2B95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110-150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2AB3EC4A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110-150</w:t>
            </w:r>
          </w:p>
        </w:tc>
      </w:tr>
      <w:tr w:rsidR="00F942D8" w14:paraId="35F97F1D" w14:textId="77777777">
        <w:trPr>
          <w:trHeight w:val="270"/>
          <w:tblCellSpacing w:w="15" w:type="dxa"/>
          <w:jc w:val="center"/>
        </w:trPr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F5759C2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52-53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051B5B18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058265B0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683CCBA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130-180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3951F9D3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18E9F00B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1AA880C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120-160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6321B16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110-150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2B45F5F5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110-150</w:t>
            </w:r>
          </w:p>
        </w:tc>
      </w:tr>
      <w:tr w:rsidR="00F942D8" w14:paraId="65F17BCD" w14:textId="77777777">
        <w:trPr>
          <w:trHeight w:val="270"/>
          <w:tblCellSpacing w:w="15" w:type="dxa"/>
          <w:jc w:val="center"/>
        </w:trPr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3F8E3D79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54-56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4ED91ECD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A7F8220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08AFF5CC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130-180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1754370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AA8FF98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062573D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120-160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07B9A404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110-150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7D5F3A8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110-150</w:t>
            </w:r>
          </w:p>
        </w:tc>
      </w:tr>
      <w:tr w:rsidR="00F942D8" w14:paraId="3CE30911" w14:textId="77777777">
        <w:trPr>
          <w:trHeight w:val="270"/>
          <w:tblCellSpacing w:w="15" w:type="dxa"/>
          <w:jc w:val="center"/>
        </w:trPr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C274667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57-58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09C4E2F2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1430540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32D4FF3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130-180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C61061A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1133F1B5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10CC7390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120-160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0E7A27BE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110-150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F5361FC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110-150</w:t>
            </w:r>
          </w:p>
        </w:tc>
      </w:tr>
      <w:tr w:rsidR="00F942D8" w14:paraId="753C9F84" w14:textId="77777777">
        <w:trPr>
          <w:trHeight w:val="270"/>
          <w:tblCellSpacing w:w="15" w:type="dxa"/>
          <w:jc w:val="center"/>
        </w:trPr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CDFA910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59-61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B65CD7C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B8905DB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02B28D69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130-180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16E7A95F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0596C24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11968EA0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120-160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7EA5907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110-150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46657A1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110-150</w:t>
            </w:r>
          </w:p>
        </w:tc>
      </w:tr>
      <w:tr w:rsidR="00F942D8" w14:paraId="7D628F1F" w14:textId="77777777">
        <w:trPr>
          <w:trHeight w:val="270"/>
          <w:tblCellSpacing w:w="15" w:type="dxa"/>
          <w:jc w:val="center"/>
        </w:trPr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31C0779A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62-63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3FB910F5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39CC61D1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0D16E75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130-180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2D876F0C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3FBBF275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285136D7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120-160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4EB1A2C2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0FBDBF5A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110-150</w:t>
            </w:r>
          </w:p>
        </w:tc>
      </w:tr>
      <w:tr w:rsidR="00F942D8" w14:paraId="3575E876" w14:textId="77777777">
        <w:trPr>
          <w:trHeight w:val="270"/>
          <w:tblCellSpacing w:w="15" w:type="dxa"/>
          <w:jc w:val="center"/>
        </w:trPr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491997A4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64-66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5DB4052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73F9082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C97BBB1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130-180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440867DE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11857F13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4968C40F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120-160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3364A37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4CA06DB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110-150</w:t>
            </w:r>
          </w:p>
        </w:tc>
      </w:tr>
      <w:tr w:rsidR="00F942D8" w14:paraId="66C959BC" w14:textId="77777777">
        <w:trPr>
          <w:trHeight w:val="270"/>
          <w:tblCellSpacing w:w="15" w:type="dxa"/>
          <w:jc w:val="center"/>
        </w:trPr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0763B5BC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67-68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173FAFFC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014F235A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40BEE23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140-180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8BBA8A1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02410DB8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14B80E88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120-160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4124435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BCF9D10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110-150</w:t>
            </w:r>
          </w:p>
        </w:tc>
      </w:tr>
      <w:tr w:rsidR="00F942D8" w14:paraId="1B6BDC76" w14:textId="77777777">
        <w:trPr>
          <w:trHeight w:val="270"/>
          <w:tblCellSpacing w:w="15" w:type="dxa"/>
          <w:jc w:val="center"/>
        </w:trPr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58462ED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69-71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2D411F0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150-190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2CC0F6FC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01CFF060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140-180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214549A6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A2736AD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4D6985BB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120-160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43C2C93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386F4D7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</w:tr>
      <w:tr w:rsidR="00F942D8" w14:paraId="382A22BA" w14:textId="77777777">
        <w:trPr>
          <w:trHeight w:val="270"/>
          <w:tblCellSpacing w:w="15" w:type="dxa"/>
          <w:jc w:val="center"/>
        </w:trPr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13F55431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72-73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45AB8D8E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150-190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1624B70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12F4F323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140-180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A204B52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23F67F2E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4279BAE3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130-160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30372A0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46514E00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</w:tr>
      <w:tr w:rsidR="00F942D8" w14:paraId="361BB869" w14:textId="77777777">
        <w:trPr>
          <w:trHeight w:val="270"/>
          <w:tblCellSpacing w:w="15" w:type="dxa"/>
          <w:jc w:val="center"/>
        </w:trPr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43831369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74-76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168C74D2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150-190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256A4F51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A71A4A6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140-180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4C6666B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A540949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04F51D73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130-160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4A7775DB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3F12B6C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</w:tr>
      <w:tr w:rsidR="00F942D8" w14:paraId="13D35F2D" w14:textId="77777777">
        <w:trPr>
          <w:trHeight w:val="270"/>
          <w:tblCellSpacing w:w="15" w:type="dxa"/>
          <w:jc w:val="center"/>
        </w:trPr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07E5661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77-78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9C4B6F4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150-190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3AABA82D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65F91A6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140-180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B637C32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32A083C6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2EC1546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130-160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45F9102C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EEE377B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</w:tr>
      <w:tr w:rsidR="00F942D8" w14:paraId="69F57A23" w14:textId="77777777">
        <w:trPr>
          <w:trHeight w:val="270"/>
          <w:tblCellSpacing w:w="15" w:type="dxa"/>
          <w:jc w:val="center"/>
        </w:trPr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2EF6EDA2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79-81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20720BD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150-190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67FD809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218FC842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140-180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2402508A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07D87954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16B35207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130-160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85E8718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D719888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</w:tr>
      <w:tr w:rsidR="00F942D8" w14:paraId="5B93391C" w14:textId="77777777">
        <w:trPr>
          <w:trHeight w:val="270"/>
          <w:tblCellSpacing w:w="15" w:type="dxa"/>
          <w:jc w:val="center"/>
        </w:trPr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095B7DAA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82-83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15F09A48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150-190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4A5B867C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34432414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140-180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0ECBF5BA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419E879C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9C5377F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130-160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1DEEFC73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4577E3F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</w:tr>
      <w:tr w:rsidR="00F942D8" w14:paraId="72621B6F" w14:textId="77777777">
        <w:trPr>
          <w:trHeight w:val="270"/>
          <w:tblCellSpacing w:w="15" w:type="dxa"/>
          <w:jc w:val="center"/>
        </w:trPr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3A02DB89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84-86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1AACF3FC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150-190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818BC85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150-190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8054070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140-180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2C85E7C6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28195DAA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02B0837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130-160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3DE70E6E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42173BE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</w:tr>
      <w:tr w:rsidR="00F942D8" w14:paraId="0E84309D" w14:textId="77777777">
        <w:trPr>
          <w:trHeight w:val="270"/>
          <w:tblCellSpacing w:w="15" w:type="dxa"/>
          <w:jc w:val="center"/>
        </w:trPr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38C3623E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87-88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3A9CB42C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150-190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28B8D90C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150-190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66B6BC3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140-180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211FFD6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3790B971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4626F1E7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130-160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F1AFA31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130-150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28FD0A63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</w:tr>
      <w:tr w:rsidR="00F942D8" w14:paraId="26DAE428" w14:textId="77777777">
        <w:trPr>
          <w:trHeight w:val="270"/>
          <w:tblCellSpacing w:w="15" w:type="dxa"/>
          <w:jc w:val="center"/>
        </w:trPr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0049B6CE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89-91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26F6A00E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150-190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E66FACC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150-190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2FB057CD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140-180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1B251856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79234BF1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140-170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A255F4D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130-160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66C5E576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130-150</w:t>
            </w:r>
          </w:p>
        </w:tc>
        <w:tc>
          <w:tcPr>
            <w:tcW w:w="450" w:type="pc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EFEFEF"/>
            <w:noWrap/>
            <w:vAlign w:val="center"/>
          </w:tcPr>
          <w:p w14:paraId="5100CD90" w14:textId="77777777" w:rsidR="00F942D8" w:rsidRDefault="00F942D8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120-150</w:t>
            </w:r>
          </w:p>
        </w:tc>
      </w:tr>
    </w:tbl>
    <w:p w14:paraId="366F9A04" w14:textId="77777777" w:rsidR="00F942D8" w:rsidRDefault="00F942D8"/>
    <w:sectPr w:rsidR="00F942D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2D8"/>
    <w:rsid w:val="00071D36"/>
    <w:rsid w:val="00841129"/>
    <w:rsid w:val="00E10A8A"/>
    <w:rsid w:val="00F9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4B4C23ED"/>
  <w15:chartTrackingRefBased/>
  <w15:docId w15:val="{C872ED2B-DEB1-FE45-A358-ED2C3FBA0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F942D8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F942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1163</Characters>
  <Application>Microsoft Office Word</Application>
  <DocSecurity>0</DocSecurity>
  <Lines>193</Lines>
  <Paragraphs>191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Working Heart Rate Range Chart</vt:lpstr>
    </vt:vector>
  </TitlesOfParts>
  <Manager/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Working Heart Rate Range Chart</dc:title>
  <dc:subject>&amp;lt;p&amp;gt;Working Heart Rate Range ChartBeats Per Minute (BPM)Resting Heart RateAge30 &amp;amp;amp; Under31-4041-4546-5051-5556-6061-65Over 6550-51140-190130-190130-180120-170120-170120-160110-150110-15052-53140-190130-190130-180120-170120-170120- 160110-150110-15054-56140-190130-190130-180120-170120-170120-160110-150110-15057-58140-190130-&amp;lt;/p&amp;gt;</dc:subject>
  <dc:creator>CHIA-MIN HUANG ybcq</dc:creator>
  <cp:keywords/>
  <dc:description>&amp;lt;p&amp;gt;Working Heart Rate Range ChartBeats Per Minute (BPM)Resting Heart RateAge30 &amp;amp;amp; Under31-4041-4546-5051-5556-6061-65Over 6550-51140-190130-190130-180120-170120-170120-160110-150110-15052-53140-190130-190130-180120-170120-170120- 160110-150110-15054-56140-190130-190130-180120-170120-170120-160110-150110-15057-58140-190130-&amp;lt;/p&amp;gt;</dc:description>
  <cp:lastModifiedBy>Jessica Groll</cp:lastModifiedBy>
  <cp:revision>2</cp:revision>
  <dcterms:created xsi:type="dcterms:W3CDTF">2026-04-17T20:20:00Z</dcterms:created>
  <dcterms:modified xsi:type="dcterms:W3CDTF">2026-04-17T20:20:00Z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tContentID">
    <vt:i4>65807</vt:i4>
  </property>
  <property fmtid="{D5CDD505-2E9C-101B-9397-08002B2CF9AE}" pid="3" name="EktContentLanguage">
    <vt:i4>1033</vt:i4>
  </property>
  <property fmtid="{D5CDD505-2E9C-101B-9397-08002B2CF9AE}" pid="4" name="EktFolderId">
    <vt:i4>11547</vt:i4>
  </property>
  <property fmtid="{D5CDD505-2E9C-101B-9397-08002B2CF9AE}" pid="5" name="EktQuickLink">
    <vt:lpwstr>DownloadAsset.aspx?id=65807</vt:lpwstr>
  </property>
  <property fmtid="{D5CDD505-2E9C-101B-9397-08002B2CF9AE}" pid="6" name="EktContentType">
    <vt:i4>101</vt:i4>
  </property>
  <property fmtid="{D5CDD505-2E9C-101B-9397-08002B2CF9AE}" pid="7" name="EktFolderName">
    <vt:lpwstr/>
  </property>
  <property fmtid="{D5CDD505-2E9C-101B-9397-08002B2CF9AE}" pid="8" name="EktCmsPath">
    <vt:lpwstr>&amp;lt;p&amp;gt;Working Heart Rate Range ChartBeats Per Minute (BPM)Resting Heart RateAge30 &amp;amp;amp; Under31-4041-4546-5051-5556-6061-65Over 6550-51140-190130-190130-180120-170120-170120-160110-150110-15052-53140-190130-190130-180120-170120-170120- 160110-150110-15054-56140-190130-190130-180120-170120-170120-160110-150110-15057-58140-190130-&amp;lt;/p&amp;gt;</vt:lpwstr>
  </property>
  <property fmtid="{D5CDD505-2E9C-101B-9397-08002B2CF9AE}" pid="9" name="EktExpiryType">
    <vt:i4>1</vt:i4>
  </property>
  <property fmtid="{D5CDD505-2E9C-101B-9397-08002B2CF9AE}" pid="10" name="EktDateCreated">
    <vt:filetime>2009-02-05T06:04:00Z</vt:filetime>
  </property>
  <property fmtid="{D5CDD505-2E9C-101B-9397-08002B2CF9AE}" pid="11" name="EktDateModified">
    <vt:filetime>2009-02-05T06:04:01Z</vt:filetime>
  </property>
  <property fmtid="{D5CDD505-2E9C-101B-9397-08002B2CF9AE}" pid="12" name="EktTaxCategory">
    <vt:lpwstr>$$$$$$\$ \$ \$ \$ \$ \$ </vt:lpwstr>
  </property>
  <property fmtid="{D5CDD505-2E9C-101B-9397-08002B2CF9AE}" pid="13" name="EktCmsSize">
    <vt:i4>60416</vt:i4>
  </property>
  <property fmtid="{D5CDD505-2E9C-101B-9397-08002B2CF9AE}" pid="14" name="EktSearchable">
    <vt:i4>1</vt:i4>
  </property>
  <property fmtid="{D5CDD505-2E9C-101B-9397-08002B2CF9AE}" pid="15" name="EktEDescription">
    <vt:lpwstr>Summary &amp;lt;p&amp;gt;Working Heart Rate Range ChartBeats Per Minute (BPM)Resting Heart RateAge30 &amp;amp;amp; Under31-4041-4546-5051-5556-6061-65Over 6550-51140-190130-190130-180120-170120-170120-160110-150110-15052-53140-190130-190130-180120-170120-170120- 160110-150110-15054-56140-190130-190130-180120-170120-170120-160110-150110-15057-58140-190130-&amp;lt;/p&amp;gt;</vt:lpwstr>
  </property>
  <property fmtid="{D5CDD505-2E9C-101B-9397-08002B2CF9AE}" pid="16" name="EktShowEvents">
    <vt:bool>false</vt:bool>
  </property>
  <property fmtid="{D5CDD505-2E9C-101B-9397-08002B2CF9AE}" pid="17" name="ekttaxonomyenabled">
    <vt:i4>1</vt:i4>
  </property>
</Properties>
</file>